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C956" w14:textId="77777777" w:rsidR="00AE3A7F" w:rsidRDefault="00AE3A7F" w:rsidP="00CB1885">
      <w:pPr>
        <w:ind w:firstLineChars="750" w:firstLine="1807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p w14:paraId="0CD54752" w14:textId="4A632FDD" w:rsidR="009E3F2E" w:rsidRPr="001A1418" w:rsidRDefault="009E3F2E" w:rsidP="00117A65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double"/>
        </w:rPr>
      </w:pP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令和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６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年度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double"/>
        </w:rPr>
        <w:t xml:space="preserve">　堺卓球選手権大会（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u w:val="double"/>
        </w:rPr>
        <w:t>オープン大会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double"/>
        </w:rPr>
        <w:t>）要項</w:t>
      </w:r>
    </w:p>
    <w:p w14:paraId="6D1DDA18" w14:textId="0FD75EC7" w:rsidR="009E3F2E" w:rsidRPr="001A1418" w:rsidRDefault="009E3F2E" w:rsidP="009E3F2E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　　　　　　　　　　　　　　　　　　　　　　　　　　　</w:t>
      </w:r>
      <w:r w:rsidR="00CB1885"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　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主　催　堺卓球協会</w:t>
      </w:r>
    </w:p>
    <w:p w14:paraId="2D44CB99" w14:textId="77777777" w:rsidR="009E3F2E" w:rsidRPr="001A1418" w:rsidRDefault="009E3F2E" w:rsidP="009E3F2E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  <w:lang w:eastAsia="zh-TW"/>
        </w:rPr>
      </w:pPr>
    </w:p>
    <w:p w14:paraId="4343703E" w14:textId="3883C9EF" w:rsidR="009E3F2E" w:rsidRPr="001A1418" w:rsidRDefault="009E3F2E" w:rsidP="00CB1885">
      <w:pPr>
        <w:ind w:firstLineChars="200" w:firstLine="420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１．日　　　時　　　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令和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６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zh-TW"/>
        </w:rPr>
        <w:t>年１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１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zh-TW"/>
        </w:rPr>
        <w:t>月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９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zh-TW"/>
        </w:rPr>
        <w:t>日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（</w:t>
      </w:r>
      <w:r w:rsidR="006A72AF">
        <w:rPr>
          <w:rFonts w:ascii="HG丸ｺﾞｼｯｸM-PRO" w:eastAsia="HG丸ｺﾞｼｯｸM-PRO" w:hAnsi="HG丸ｺﾞｼｯｸM-PRO" w:hint="eastAsia"/>
          <w:b/>
          <w:color w:val="000000" w:themeColor="text1"/>
        </w:rPr>
        <w:t>土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）　午前９時３０分</w:t>
      </w:r>
      <w:r w:rsidR="00F27A41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　</w:t>
      </w:r>
    </w:p>
    <w:p w14:paraId="4783B8D6" w14:textId="77777777" w:rsidR="007D5734" w:rsidRPr="001A1418" w:rsidRDefault="009E3F2E" w:rsidP="00CB1885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　　　　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7D5734"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   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当日の試合は、ダブルスを9時30分より始めます。シングルスのみ　出場</w:t>
      </w:r>
    </w:p>
    <w:p w14:paraId="65406408" w14:textId="03B1EB60" w:rsidR="009E3F2E" w:rsidRPr="001A1418" w:rsidRDefault="007D5734" w:rsidP="007D5734">
      <w:pPr>
        <w:ind w:leftChars="1100" w:left="231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者</w:t>
      </w:r>
      <w:r w:rsidR="009E3F2E"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は12時までに受付を済ませてください。試合は12時以降になる予定です</w:t>
      </w:r>
    </w:p>
    <w:p w14:paraId="724A7FB0" w14:textId="0CCFE982" w:rsidR="009E3F2E" w:rsidRPr="001A1418" w:rsidRDefault="009E3F2E" w:rsidP="00CB1885">
      <w:pPr>
        <w:ind w:leftChars="200" w:left="2310" w:hangingChars="900" w:hanging="189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２．場　　　所　　　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>堺市</w:t>
      </w:r>
      <w:r w:rsidR="006A72AF">
        <w:rPr>
          <w:rFonts w:ascii="HG丸ｺﾞｼｯｸM-PRO" w:eastAsia="HG丸ｺﾞｼｯｸM-PRO" w:hAnsi="HG丸ｺﾞｼｯｸM-PRO" w:hint="eastAsia"/>
          <w:b/>
          <w:color w:val="000000" w:themeColor="text1"/>
        </w:rPr>
        <w:t>大浜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>体育館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℡0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2-2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２５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-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４４２１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（午前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８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時に開館です）</w:t>
      </w:r>
    </w:p>
    <w:p w14:paraId="24396B95" w14:textId="63094686" w:rsidR="001F30BB" w:rsidRPr="001A1418" w:rsidRDefault="009E3F2E" w:rsidP="001F30BB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　　　　　　　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1F30BB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南海本線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「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堺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駅」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南口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下車徒歩１０分　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※体育館の駐車場は有料です</w:t>
      </w:r>
    </w:p>
    <w:p w14:paraId="30C39AF2" w14:textId="33E3E488" w:rsidR="009E3F2E" w:rsidRPr="001A1418" w:rsidRDefault="001F30BB" w:rsidP="001F30BB">
      <w:pPr>
        <w:ind w:leftChars="200" w:left="2310" w:hangingChars="900" w:hanging="1890"/>
        <w:rPr>
          <w:rFonts w:ascii="HG丸ｺﾞｼｯｸM-PRO" w:eastAsia="HG丸ｺﾞｼｯｸM-PRO" w:hAnsi="HG丸ｺﾞｼｯｸM-PRO"/>
          <w:color w:val="000000" w:themeColor="text1"/>
          <w:lang w:eastAsia="zh-TW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３．競技　種目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/>
          <w:color w:val="000000" w:themeColor="text1"/>
          <w:kern w:val="0"/>
        </w:rPr>
        <w:t xml:space="preserve">   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9E3F2E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①男子ダブルス　　　　　　　　　②女子ダブルス</w:t>
      </w:r>
    </w:p>
    <w:p w14:paraId="5B1C00EA" w14:textId="099F7E6B" w:rsidR="009E3F2E" w:rsidRPr="001A1418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③一般男子シングルス　　　　　　④男子</w:t>
      </w:r>
      <w:r w:rsidR="000548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シングルス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50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歳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代</w:t>
      </w:r>
    </w:p>
    <w:p w14:paraId="5C5C0A64" w14:textId="3ABD056E" w:rsidR="009E3F2E" w:rsidRPr="001A1418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⑤男子</w:t>
      </w:r>
      <w:r w:rsidR="000548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シングルス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6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０歳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代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⑥男子</w:t>
      </w:r>
      <w:r w:rsidR="000548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シングルス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70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歳以上</w:t>
      </w:r>
    </w:p>
    <w:p w14:paraId="5207820F" w14:textId="2CD79CB7" w:rsidR="009E3F2E" w:rsidRPr="001A1418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⑦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一般女子シングルス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⑧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女子シングルス5０歳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代</w:t>
      </w:r>
    </w:p>
    <w:p w14:paraId="05154A3A" w14:textId="2B25962B" w:rsidR="009E3F2E" w:rsidRPr="001A1418" w:rsidRDefault="009E3F2E" w:rsidP="00F33B47">
      <w:pPr>
        <w:ind w:leftChars="1100" w:left="2310" w:firstLineChars="100" w:firstLine="2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⑨女子</w:t>
      </w:r>
      <w:r w:rsidR="000548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シングルス</w:t>
      </w:r>
      <w:r w:rsidR="00E87B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6</w:t>
      </w:r>
      <w:r w:rsidR="007F647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０歳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代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731195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3E7EF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C019B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731195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⑩</w:t>
      </w:r>
      <w:r w:rsidR="003E7EF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女子シングルス７０歳以上</w:t>
      </w:r>
      <w:r w:rsidR="0005484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</w:t>
      </w:r>
    </w:p>
    <w:p w14:paraId="1CCD3F35" w14:textId="59AF8734" w:rsidR="009E3F2E" w:rsidRPr="001A1418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7D5734" w:rsidRPr="001A1418">
        <w:rPr>
          <w:rFonts w:ascii="HG丸ｺﾞｼｯｸM-PRO" w:eastAsia="HG丸ｺﾞｼｯｸM-PRO" w:hAnsi="HG丸ｺﾞｼｯｸM-PRO"/>
          <w:color w:val="000000" w:themeColor="text1"/>
          <w:kern w:val="0"/>
        </w:rPr>
        <w:t xml:space="preserve">     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※シングルスとダブルスの２種目に出場できます。</w:t>
      </w:r>
    </w:p>
    <w:p w14:paraId="2795C383" w14:textId="1D61293C" w:rsidR="009E3F2E" w:rsidRPr="001A1418" w:rsidRDefault="009E3F2E" w:rsidP="00F33B47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7D5734" w:rsidRPr="001A1418">
        <w:rPr>
          <w:rFonts w:ascii="HG丸ｺﾞｼｯｸM-PRO" w:eastAsia="HG丸ｺﾞｼｯｸM-PRO" w:hAnsi="HG丸ｺﾞｼｯｸM-PRO"/>
          <w:color w:val="000000" w:themeColor="text1"/>
          <w:kern w:val="0"/>
        </w:rPr>
        <w:t xml:space="preserve">    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※年齢より下の種目に出場することは可能です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（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年齢は大会当日の年齢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で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す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）</w:t>
      </w:r>
    </w:p>
    <w:p w14:paraId="106D6ED8" w14:textId="77777777" w:rsidR="007D5734" w:rsidRPr="001A1418" w:rsidRDefault="009E3F2E" w:rsidP="00F33B47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7D5734" w:rsidRPr="001A1418">
        <w:rPr>
          <w:rFonts w:ascii="HG丸ｺﾞｼｯｸM-PRO" w:eastAsia="HG丸ｺﾞｼｯｸM-PRO" w:hAnsi="HG丸ｺﾞｼｯｸM-PRO"/>
          <w:color w:val="000000" w:themeColor="text1"/>
          <w:kern w:val="0"/>
        </w:rPr>
        <w:t xml:space="preserve">    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※シングルスの選手変更は認めませんが、ダブルスの２人の内１人の変更は</w:t>
      </w:r>
    </w:p>
    <w:p w14:paraId="377A4877" w14:textId="51420240" w:rsidR="009E3F2E" w:rsidRPr="001A1418" w:rsidRDefault="009E3F2E" w:rsidP="007D5734">
      <w:pPr>
        <w:ind w:leftChars="1100" w:left="2310" w:firstLineChars="100" w:firstLine="2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可能です。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（受付時にメモ用紙等に変更内容を記載し渡してください）　　　　　　　　　　　　</w:t>
      </w:r>
    </w:p>
    <w:p w14:paraId="693AC8D5" w14:textId="4D310431" w:rsidR="009E3F2E" w:rsidRPr="001A1418" w:rsidRDefault="009E3F2E" w:rsidP="00CB1885">
      <w:pPr>
        <w:ind w:leftChars="200" w:left="2310" w:hangingChars="900" w:hanging="189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４．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132"/>
          <w:kern w:val="0"/>
          <w:fitText w:val="1100" w:id="2073742600"/>
        </w:rPr>
        <w:t>試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100" w:id="2073742600"/>
        </w:rPr>
        <w:t>合方法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予選リーグ戦を行い、その後各順位のトーナメントを行う。ただし、参加</w:t>
      </w:r>
    </w:p>
    <w:p w14:paraId="0F3777C9" w14:textId="03914265" w:rsidR="009E3F2E" w:rsidRPr="001A1418" w:rsidRDefault="009E3F2E" w:rsidP="00F33B47">
      <w:pPr>
        <w:ind w:leftChars="1100" w:left="2310" w:firstLineChars="100" w:firstLine="2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人数により</w:t>
      </w:r>
      <w:r w:rsidR="00117A65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変更する場合があります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。</w:t>
      </w:r>
    </w:p>
    <w:p w14:paraId="5DFB1CC7" w14:textId="37F21919" w:rsidR="009E3F2E" w:rsidRPr="001A1418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５．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132"/>
          <w:kern w:val="0"/>
          <w:fitText w:val="1100" w:id="2073742601"/>
        </w:rPr>
        <w:t>参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100" w:id="2073742601"/>
        </w:rPr>
        <w:t>加資格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</w:rPr>
        <w:t>オープン参加</w:t>
      </w:r>
    </w:p>
    <w:p w14:paraId="058BF86E" w14:textId="77777777" w:rsidR="009E3F2E" w:rsidRPr="001A1418" w:rsidRDefault="009E3F2E" w:rsidP="00CB1885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６．競技ルール　　　現行の日本卓球ルール　　１ゲーム１１点の５ゲームマッチで行う。</w:t>
      </w:r>
    </w:p>
    <w:p w14:paraId="65C64A48" w14:textId="4883EEA5" w:rsidR="009E3F2E" w:rsidRPr="004726F0" w:rsidRDefault="009E3F2E" w:rsidP="00F33B47">
      <w:pPr>
        <w:ind w:leftChars="1000" w:left="2100" w:firstLineChars="200" w:firstLine="40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使用球はJTTA公認</w:t>
      </w:r>
      <w:r w:rsidR="004726F0" w:rsidRPr="004726F0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VICTAS　VP40＋３スタープラスチックボール</w:t>
      </w:r>
    </w:p>
    <w:p w14:paraId="031CA073" w14:textId="77777777" w:rsidR="009E3F2E" w:rsidRPr="001A1418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w w:val="80"/>
          <w:kern w:val="0"/>
          <w:sz w:val="22"/>
          <w:szCs w:val="2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７．参　加　料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fitText w:val="1100" w:id="2073742602"/>
        </w:rPr>
        <w:t>シングルス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1人  </w:t>
      </w:r>
      <w:bookmarkStart w:id="0" w:name="_Hlk121748940"/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1,000円</w:t>
      </w:r>
      <w:bookmarkEnd w:id="0"/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（高校生  800円・中学生以下  600円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w w:val="80"/>
          <w:kern w:val="0"/>
        </w:rPr>
        <w:t>）</w:t>
      </w:r>
    </w:p>
    <w:p w14:paraId="7C440BA7" w14:textId="189083F2" w:rsidR="009E3F2E" w:rsidRPr="001A1418" w:rsidRDefault="009E3F2E" w:rsidP="00F33B47">
      <w:pPr>
        <w:ind w:leftChars="1000" w:left="2100" w:firstLineChars="150" w:firstLine="444"/>
        <w:rPr>
          <w:rFonts w:ascii="HG丸ｺﾞｼｯｸM-PRO" w:eastAsia="HG丸ｺﾞｼｯｸM-PRO" w:hAnsi="HG丸ｺﾞｼｯｸM-PRO"/>
          <w:color w:val="000000" w:themeColor="text1"/>
          <w:w w:val="80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43"/>
          <w:kern w:val="0"/>
          <w:fitText w:val="1100" w:id="2073742603"/>
        </w:rPr>
        <w:t>ダブル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fitText w:val="1100" w:id="2073742603"/>
        </w:rPr>
        <w:t>ス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1組　</w:t>
      </w:r>
      <w:r w:rsidR="0019391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2</w:t>
      </w:r>
      <w:r w:rsidR="00193910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,000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円（高校生1,400円・中学生以下1,000円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w w:val="80"/>
          <w:kern w:val="0"/>
        </w:rPr>
        <w:t>）</w:t>
      </w:r>
    </w:p>
    <w:p w14:paraId="5980087E" w14:textId="3397B358" w:rsidR="009E3F2E" w:rsidRPr="001A1418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８．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132"/>
          <w:kern w:val="0"/>
          <w:fitText w:val="1100" w:id="2073742604"/>
        </w:rPr>
        <w:t>申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100" w:id="2073742604"/>
        </w:rPr>
        <w:t>込方法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別紙申込書に必要事項を記入のうえ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1A1418" w:rsidRPr="001A1418" w14:paraId="0536EE61" w14:textId="77777777" w:rsidTr="004B2F09">
        <w:trPr>
          <w:trHeight w:val="795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2C03D" w14:textId="77777777" w:rsidR="009E3F2E" w:rsidRPr="001A1418" w:rsidRDefault="009E3F2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〒593-8307　堺市 西区 平岡町１８５－３３</w:t>
            </w:r>
          </w:p>
          <w:p w14:paraId="73259E4D" w14:textId="758FDAFD" w:rsidR="009E3F2E" w:rsidRPr="001A1418" w:rsidRDefault="009E3F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lang w:eastAsia="zh-TW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　　　　　　</w:t>
            </w:r>
            <w:r w:rsidR="006079E1"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　　　</w:t>
            </w:r>
            <w:r w:rsidR="004B2F09"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　　　　　　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堺卓球協会事務局　　横　山　茂　司</w:t>
            </w:r>
          </w:p>
        </w:tc>
      </w:tr>
    </w:tbl>
    <w:p w14:paraId="5B3F66EE" w14:textId="198ED3AC" w:rsidR="00F33B47" w:rsidRPr="001A1418" w:rsidRDefault="009E3F2E" w:rsidP="00F33B47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　</w:t>
      </w:r>
      <w:r w:rsidR="00F33B47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CC093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まで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必ず郵送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で申し込んでください。（参加料は試合当日、受付時に支払って</w:t>
      </w:r>
    </w:p>
    <w:p w14:paraId="39444BB4" w14:textId="5EFC7295" w:rsidR="009E3F2E" w:rsidRPr="001A1418" w:rsidRDefault="009E3F2E" w:rsidP="00CC093A">
      <w:pPr>
        <w:ind w:firstLineChars="1200" w:firstLine="25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ください。棄権された場合も支払って頂きます。）</w:t>
      </w:r>
    </w:p>
    <w:p w14:paraId="15C4B20C" w14:textId="3F360758" w:rsidR="00CC093A" w:rsidRPr="001A1418" w:rsidRDefault="00CC093A" w:rsidP="00CC093A">
      <w:pPr>
        <w:rPr>
          <w:rFonts w:ascii="HG丸ｺﾞｼｯｸM-PRO" w:eastAsia="HG丸ｺﾞｼｯｸM-PRO" w:hAnsi="HG丸ｺﾞｼｯｸM-PRO"/>
          <w:color w:val="000000" w:themeColor="text1"/>
          <w:kern w:val="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※</w:t>
      </w:r>
      <w:r w:rsidR="00553A26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 xml:space="preserve"> </w:t>
      </w:r>
      <w:r w:rsidR="00193910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本大会は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ホームページからのＷｅｂ申込</w:t>
      </w:r>
      <w:r w:rsidR="00193910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はできません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。</w:t>
      </w:r>
    </w:p>
    <w:p w14:paraId="0C18F982" w14:textId="16C48DC4" w:rsidR="009E3F2E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</w:t>
      </w:r>
      <w:r w:rsidR="00CC093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※</w:t>
      </w:r>
      <w:r w:rsidR="00553A26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申込用紙が到着後、受領書を送付いたします。</w:t>
      </w:r>
    </w:p>
    <w:p w14:paraId="35289DC9" w14:textId="17C6AF92" w:rsidR="009E3F2E" w:rsidRPr="001A1418" w:rsidRDefault="009E3F2E" w:rsidP="00553A2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９．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132"/>
          <w:kern w:val="0"/>
          <w:fitText w:val="1100" w:id="2073742605"/>
        </w:rPr>
        <w:t>申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100" w:id="2073742605"/>
        </w:rPr>
        <w:t>込締切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CC093A"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令和</w:t>
      </w:r>
      <w:r w:rsidR="004726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６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年１０月</w:t>
      </w:r>
      <w:r w:rsidR="0019391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１</w:t>
      </w:r>
      <w:r w:rsidR="004726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１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日（</w:t>
      </w:r>
      <w:r w:rsidR="0019391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金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wave"/>
        </w:rPr>
        <w:t>）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wave"/>
        </w:rPr>
        <w:t>までに必着のこと。</w:t>
      </w:r>
    </w:p>
    <w:p w14:paraId="7239EC47" w14:textId="21B66C79" w:rsidR="009E3F2E" w:rsidRPr="001A1418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10．そ　の　他　　</w:t>
      </w:r>
      <w:r w:rsidR="00CC093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電話、口頭による申込は受け付けません。</w:t>
      </w:r>
    </w:p>
    <w:p w14:paraId="332A4BD7" w14:textId="6E6C2882" w:rsidR="009E3F2E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　　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CC093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="0083085A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出場選手は必ずゼッケンを着用してください。</w:t>
      </w:r>
    </w:p>
    <w:p w14:paraId="78D4E121" w14:textId="77777777" w:rsidR="004726F0" w:rsidRPr="001A1418" w:rsidRDefault="004726F0" w:rsidP="009E3F2E">
      <w:pPr>
        <w:ind w:left="2310" w:hangingChars="1100" w:hanging="2310"/>
        <w:rPr>
          <w:rFonts w:ascii="HG丸ｺﾞｼｯｸM-PRO" w:eastAsia="HG丸ｺﾞｼｯｸM-PRO" w:hAnsi="HG丸ｺﾞｼｯｸM-PRO"/>
          <w:color w:val="000000" w:themeColor="text1"/>
          <w:kern w:val="0"/>
        </w:rPr>
      </w:pPr>
    </w:p>
    <w:tbl>
      <w:tblPr>
        <w:tblW w:w="0" w:type="auto"/>
        <w:tblInd w:w="8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9E3F2E" w:rsidRPr="001A1418" w14:paraId="6F07D4D1" w14:textId="77777777" w:rsidTr="00CC093A">
        <w:trPr>
          <w:trHeight w:val="1185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2AA3F" w14:textId="180EDC74" w:rsidR="009E3F2E" w:rsidRPr="001A1418" w:rsidRDefault="009E3F2E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 xml:space="preserve">【大会に関する問合せ】　　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20"/>
              </w:rPr>
              <w:t>横山　茂司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6079E1"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（携帯電話）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</w:rPr>
              <w:t>090-9117-7976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へお願いします。</w:t>
            </w:r>
          </w:p>
          <w:p w14:paraId="03AFA692" w14:textId="0495D329" w:rsidR="004726F0" w:rsidRDefault="009E3F2E" w:rsidP="006079E1">
            <w:pPr>
              <w:ind w:left="1890" w:hangingChars="900" w:hanging="189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・できる限り夜間にお願いします。</w:t>
            </w:r>
            <w:r w:rsidR="004726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電話に出られない時は、留守電にお名前とチーム名を</w:t>
            </w:r>
          </w:p>
          <w:p w14:paraId="2EC24CC4" w14:textId="3C4A2664" w:rsidR="009E3F2E" w:rsidRPr="001A1418" w:rsidRDefault="006079E1" w:rsidP="004726F0">
            <w:pPr>
              <w:ind w:leftChars="900" w:left="189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入れて</w:t>
            </w:r>
            <w:r w:rsidR="009E3F2E" w:rsidRPr="001A14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おいてください。後ほど着信履歴を確認し連絡させていただきます。</w:t>
            </w:r>
          </w:p>
        </w:tc>
      </w:tr>
    </w:tbl>
    <w:p w14:paraId="3D299A20" w14:textId="31F3EC14" w:rsidR="00F2529A" w:rsidRDefault="00F2529A" w:rsidP="00E307A1">
      <w:pPr>
        <w:ind w:firstLineChars="100" w:firstLine="261"/>
        <w:rPr>
          <w:rFonts w:ascii="HG丸ｺﾞｼｯｸM-PRO" w:eastAsia="HG丸ｺﾞｼｯｸM-PRO"/>
          <w:b/>
          <w:color w:val="000000" w:themeColor="text1"/>
          <w:kern w:val="0"/>
          <w:sz w:val="26"/>
          <w:szCs w:val="26"/>
          <w:u w:val="double"/>
        </w:rPr>
      </w:pPr>
    </w:p>
    <w:p w14:paraId="6B11AC38" w14:textId="77777777" w:rsidR="00A30EA5" w:rsidRPr="001A1418" w:rsidRDefault="00A30EA5" w:rsidP="00E307A1">
      <w:pPr>
        <w:ind w:firstLineChars="100" w:firstLine="261"/>
        <w:rPr>
          <w:rFonts w:ascii="HG丸ｺﾞｼｯｸM-PRO" w:eastAsia="HG丸ｺﾞｼｯｸM-PRO"/>
          <w:b/>
          <w:color w:val="000000" w:themeColor="text1"/>
          <w:kern w:val="0"/>
          <w:sz w:val="26"/>
          <w:szCs w:val="26"/>
          <w:u w:val="double"/>
        </w:rPr>
      </w:pPr>
    </w:p>
    <w:p w14:paraId="47C22D56" w14:textId="77777777" w:rsidR="004726F0" w:rsidRDefault="004726F0" w:rsidP="00C87E4A">
      <w:pPr>
        <w:ind w:firstLineChars="400" w:firstLine="964"/>
        <w:rPr>
          <w:b/>
          <w:color w:val="000000" w:themeColor="text1"/>
          <w:sz w:val="24"/>
          <w:szCs w:val="28"/>
        </w:rPr>
      </w:pPr>
    </w:p>
    <w:p w14:paraId="16E06580" w14:textId="730CA927" w:rsidR="006C1596" w:rsidRPr="001A1418" w:rsidRDefault="006C1596" w:rsidP="00C87E4A">
      <w:pPr>
        <w:ind w:firstLineChars="400" w:firstLine="964"/>
        <w:rPr>
          <w:b/>
          <w:color w:val="000000" w:themeColor="text1"/>
          <w:sz w:val="20"/>
          <w:szCs w:val="28"/>
        </w:rPr>
      </w:pPr>
      <w:r w:rsidRPr="001A1418">
        <w:rPr>
          <w:rFonts w:hint="eastAsia"/>
          <w:b/>
          <w:color w:val="000000" w:themeColor="text1"/>
          <w:sz w:val="24"/>
          <w:szCs w:val="28"/>
        </w:rPr>
        <w:t>令和</w:t>
      </w:r>
      <w:r w:rsidR="004726F0">
        <w:rPr>
          <w:rFonts w:hint="eastAsia"/>
          <w:b/>
          <w:color w:val="000000" w:themeColor="text1"/>
          <w:sz w:val="24"/>
          <w:szCs w:val="28"/>
        </w:rPr>
        <w:t>６</w:t>
      </w:r>
      <w:r w:rsidRPr="001A1418">
        <w:rPr>
          <w:rFonts w:hint="eastAsia"/>
          <w:b/>
          <w:color w:val="000000" w:themeColor="text1"/>
          <w:sz w:val="24"/>
          <w:szCs w:val="28"/>
        </w:rPr>
        <w:t>年度　堺卓球選手権大会</w:t>
      </w:r>
      <w:r w:rsidR="00C87E4A">
        <w:rPr>
          <w:rFonts w:hint="eastAsia"/>
          <w:b/>
          <w:color w:val="000000" w:themeColor="text1"/>
          <w:sz w:val="24"/>
          <w:szCs w:val="28"/>
        </w:rPr>
        <w:t xml:space="preserve">　</w:t>
      </w:r>
      <w:r w:rsidRPr="001A1418">
        <w:rPr>
          <w:rFonts w:hint="eastAsia"/>
          <w:b/>
          <w:color w:val="000000" w:themeColor="text1"/>
          <w:sz w:val="24"/>
          <w:szCs w:val="28"/>
        </w:rPr>
        <w:t xml:space="preserve">参加申込書　</w:t>
      </w:r>
      <w:r w:rsidRPr="001A1418">
        <w:rPr>
          <w:b/>
          <w:color w:val="000000" w:themeColor="text1"/>
          <w:sz w:val="20"/>
          <w:szCs w:val="28"/>
        </w:rPr>
        <w:t>(11/</w:t>
      </w:r>
      <w:r w:rsidR="004726F0">
        <w:rPr>
          <w:rFonts w:hint="eastAsia"/>
          <w:b/>
          <w:color w:val="000000" w:themeColor="text1"/>
          <w:sz w:val="20"/>
          <w:szCs w:val="28"/>
        </w:rPr>
        <w:t>9</w:t>
      </w:r>
      <w:r w:rsidRPr="001A1418">
        <w:rPr>
          <w:rFonts w:hint="eastAsia"/>
          <w:b/>
          <w:color w:val="000000" w:themeColor="text1"/>
          <w:sz w:val="20"/>
          <w:szCs w:val="28"/>
        </w:rPr>
        <w:t>開催</w:t>
      </w:r>
      <w:r w:rsidRPr="001A1418">
        <w:rPr>
          <w:b/>
          <w:color w:val="000000" w:themeColor="text1"/>
          <w:sz w:val="20"/>
          <w:szCs w:val="28"/>
        </w:rPr>
        <w:t>)</w:t>
      </w:r>
      <w:r w:rsidR="008F245E" w:rsidRPr="001A1418">
        <w:rPr>
          <w:rFonts w:hint="eastAsia"/>
          <w:b/>
          <w:color w:val="000000" w:themeColor="text1"/>
          <w:sz w:val="20"/>
          <w:szCs w:val="28"/>
        </w:rPr>
        <w:t xml:space="preserve">　</w:t>
      </w:r>
      <w:r w:rsidR="004726F0">
        <w:rPr>
          <w:rFonts w:hint="eastAsia"/>
          <w:b/>
          <w:color w:val="000000" w:themeColor="text1"/>
          <w:sz w:val="20"/>
          <w:szCs w:val="28"/>
        </w:rPr>
        <w:t xml:space="preserve">　　　</w:t>
      </w:r>
      <w:r w:rsidRPr="001A1418">
        <w:rPr>
          <w:rFonts w:hint="eastAsia"/>
          <w:color w:val="000000" w:themeColor="text1"/>
          <w:u w:val="double" w:color="FFFFFF"/>
        </w:rPr>
        <w:t xml:space="preserve">（受領日　　</w:t>
      </w:r>
      <w:r w:rsidRPr="001A1418">
        <w:rPr>
          <w:color w:val="000000" w:themeColor="text1"/>
          <w:w w:val="150"/>
          <w:u w:val="double" w:color="FFFFFF"/>
        </w:rPr>
        <w:t>/</w:t>
      </w:r>
      <w:r w:rsidRPr="001A1418">
        <w:rPr>
          <w:rFonts w:hint="eastAsia"/>
          <w:color w:val="000000" w:themeColor="text1"/>
          <w:u w:val="double" w:color="FFFFFF"/>
        </w:rPr>
        <w:t xml:space="preserve">　　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737"/>
        <w:gridCol w:w="1224"/>
        <w:gridCol w:w="3402"/>
      </w:tblGrid>
      <w:tr w:rsidR="001A1418" w:rsidRPr="001A1418" w14:paraId="743CA6E5" w14:textId="77777777" w:rsidTr="006C1596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5E6" w14:textId="77777777" w:rsidR="006C1596" w:rsidRPr="001A1418" w:rsidRDefault="006C1596">
            <w:pPr>
              <w:jc w:val="center"/>
              <w:rPr>
                <w:color w:val="000000" w:themeColor="text1"/>
                <w:szCs w:val="21"/>
              </w:rPr>
            </w:pPr>
            <w:r w:rsidRPr="003C2F90">
              <w:rPr>
                <w:rFonts w:hint="eastAsia"/>
                <w:color w:val="000000" w:themeColor="text1"/>
                <w:spacing w:val="43"/>
                <w:kern w:val="0"/>
                <w:fitText w:val="1100" w:id="2082111489"/>
              </w:rPr>
              <w:t>チーム</w:t>
            </w:r>
            <w:r w:rsidRPr="003C2F90">
              <w:rPr>
                <w:rFonts w:hint="eastAsia"/>
                <w:color w:val="000000" w:themeColor="text1"/>
                <w:spacing w:val="1"/>
                <w:kern w:val="0"/>
                <w:fitText w:val="1100" w:id="2082111489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D73" w14:textId="77777777" w:rsidR="006C1596" w:rsidRPr="001A1418" w:rsidRDefault="006C1596">
            <w:pPr>
              <w:jc w:val="center"/>
              <w:rPr>
                <w:color w:val="000000" w:themeColor="text1"/>
              </w:rPr>
            </w:pPr>
          </w:p>
        </w:tc>
      </w:tr>
      <w:tr w:rsidR="001A1418" w:rsidRPr="001A1418" w14:paraId="39510A1E" w14:textId="77777777" w:rsidTr="006C1596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A264" w14:textId="77777777" w:rsidR="006C1596" w:rsidRPr="001A1418" w:rsidRDefault="006C1596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</w:rPr>
              <w:t>申込者氏名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243" w14:textId="77777777" w:rsidR="006C1596" w:rsidRPr="001A1418" w:rsidRDefault="006C1596">
            <w:pPr>
              <w:rPr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AFAD" w14:textId="77777777" w:rsidR="006C1596" w:rsidRPr="001A1418" w:rsidRDefault="006C1596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293" w14:textId="77777777" w:rsidR="006C1596" w:rsidRPr="001A1418" w:rsidRDefault="006C1596">
            <w:pPr>
              <w:rPr>
                <w:color w:val="000000" w:themeColor="text1"/>
              </w:rPr>
            </w:pPr>
          </w:p>
        </w:tc>
      </w:tr>
      <w:tr w:rsidR="001A1418" w:rsidRPr="001A1418" w14:paraId="7A5D8F85" w14:textId="77777777" w:rsidTr="006C1596">
        <w:trPr>
          <w:trHeight w:val="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D22" w14:textId="77777777" w:rsidR="006C1596" w:rsidRPr="001A1418" w:rsidRDefault="006C1596">
            <w:pPr>
              <w:jc w:val="center"/>
              <w:rPr>
                <w:color w:val="000000" w:themeColor="text1"/>
                <w:lang w:eastAsia="zh-TW"/>
              </w:rPr>
            </w:pPr>
            <w:r w:rsidRPr="001A1418">
              <w:rPr>
                <w:rFonts w:hint="eastAsia"/>
                <w:color w:val="000000" w:themeColor="text1"/>
                <w:lang w:eastAsia="zh-TW"/>
              </w:rPr>
              <w:t>連絡先住所</w:t>
            </w:r>
          </w:p>
          <w:p w14:paraId="4EE4F231" w14:textId="77777777" w:rsidR="006C1596" w:rsidRPr="001A1418" w:rsidRDefault="006C1596">
            <w:pPr>
              <w:jc w:val="center"/>
              <w:rPr>
                <w:color w:val="000000" w:themeColor="text1"/>
                <w:w w:val="66"/>
                <w:lang w:eastAsia="zh-TW"/>
              </w:rPr>
            </w:pPr>
            <w:r w:rsidRPr="001A1418">
              <w:rPr>
                <w:rFonts w:hint="eastAsia"/>
                <w:color w:val="000000" w:themeColor="text1"/>
                <w:w w:val="66"/>
                <w:lang w:eastAsia="zh-TW"/>
              </w:rPr>
              <w:t>（受領書送付先）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30EB" w14:textId="77777777" w:rsidR="006C1596" w:rsidRPr="001A1418" w:rsidRDefault="006C1596">
            <w:pPr>
              <w:rPr>
                <w:color w:val="000000" w:themeColor="text1"/>
                <w:lang w:eastAsia="zh-TW"/>
              </w:rPr>
            </w:pPr>
            <w:r w:rsidRPr="001A1418">
              <w:rPr>
                <w:rFonts w:ascii="HG丸ｺﾞｼｯｸM-PRO" w:hint="eastAsia"/>
                <w:color w:val="000000" w:themeColor="text1"/>
              </w:rPr>
              <w:t>〒</w:t>
            </w:r>
          </w:p>
        </w:tc>
      </w:tr>
    </w:tbl>
    <w:p w14:paraId="2D76DF77" w14:textId="23A9532A" w:rsidR="006C1596" w:rsidRPr="001A1418" w:rsidRDefault="00D64361" w:rsidP="00D64361">
      <w:pPr>
        <w:ind w:left="360"/>
        <w:rPr>
          <w:rFonts w:ascii="Century" w:eastAsia="HG丸ｺﾞｼｯｸM-PRO" w:hAnsi="Century" w:cs="Times New Roman"/>
          <w:color w:val="000000" w:themeColor="text1"/>
          <w:sz w:val="22"/>
          <w:szCs w:val="21"/>
        </w:rPr>
      </w:pPr>
      <w:r w:rsidRPr="001A1418">
        <w:rPr>
          <w:rFonts w:hint="eastAsia"/>
          <w:color w:val="000000" w:themeColor="text1"/>
        </w:rPr>
        <w:t>※</w:t>
      </w:r>
      <w:r w:rsidR="006C1596" w:rsidRPr="001A1418">
        <w:rPr>
          <w:rFonts w:hint="eastAsia"/>
          <w:color w:val="000000" w:themeColor="text1"/>
        </w:rPr>
        <w:t>各チームのランク順により左より記入してください。氏名はフルネームで年令も必ず明記してください。</w:t>
      </w:r>
    </w:p>
    <w:p w14:paraId="4467A854" w14:textId="49A5F69B" w:rsidR="006C1596" w:rsidRPr="001A1418" w:rsidRDefault="00D64361" w:rsidP="00D64361">
      <w:pPr>
        <w:ind w:left="360"/>
        <w:rPr>
          <w:color w:val="000000" w:themeColor="text1"/>
        </w:rPr>
      </w:pPr>
      <w:r w:rsidRPr="001A1418">
        <w:rPr>
          <w:rFonts w:hint="eastAsia"/>
          <w:color w:val="000000" w:themeColor="text1"/>
        </w:rPr>
        <w:t>※</w:t>
      </w:r>
      <w:r w:rsidR="006C1596" w:rsidRPr="001A1418">
        <w:rPr>
          <w:rFonts w:hint="eastAsia"/>
          <w:color w:val="000000" w:themeColor="text1"/>
        </w:rPr>
        <w:t>各種目の（　　　　）にはチーム名を記載してください。</w:t>
      </w:r>
    </w:p>
    <w:p w14:paraId="57B17F06" w14:textId="5EE8AC13" w:rsidR="006C1596" w:rsidRDefault="00D64361" w:rsidP="00D64361">
      <w:pPr>
        <w:ind w:left="360"/>
        <w:rPr>
          <w:color w:val="000000" w:themeColor="text1"/>
        </w:rPr>
      </w:pPr>
      <w:r w:rsidRPr="001A1418">
        <w:rPr>
          <w:rFonts w:hint="eastAsia"/>
          <w:color w:val="000000" w:themeColor="text1"/>
        </w:rPr>
        <w:t>※</w:t>
      </w:r>
      <w:r w:rsidR="006C1596" w:rsidRPr="001A1418">
        <w:rPr>
          <w:rFonts w:hint="eastAsia"/>
          <w:color w:val="000000" w:themeColor="text1"/>
        </w:rPr>
        <w:t>一般のチームから高校生・中学生が出場する場合氏名の後に、高校・中学と記載してください。</w:t>
      </w:r>
    </w:p>
    <w:p w14:paraId="29EBCD9C" w14:textId="0C3B887D" w:rsidR="008A2369" w:rsidRDefault="008A2369" w:rsidP="00D64361">
      <w:pPr>
        <w:ind w:left="360"/>
        <w:rPr>
          <w:color w:val="000000" w:themeColor="text1"/>
        </w:rPr>
      </w:pPr>
    </w:p>
    <w:p w14:paraId="2904B241" w14:textId="650FC187" w:rsidR="008A2369" w:rsidRDefault="008A2369" w:rsidP="00D64361">
      <w:pPr>
        <w:ind w:left="360"/>
        <w:rPr>
          <w:color w:val="000000" w:themeColor="text1"/>
        </w:rPr>
      </w:pPr>
      <w:r w:rsidRPr="008A2369">
        <w:rPr>
          <w:noProof/>
        </w:rPr>
        <w:drawing>
          <wp:inline distT="0" distB="0" distL="0" distR="0" wp14:anchorId="49C70846" wp14:editId="396506C3">
            <wp:extent cx="6523508" cy="6489065"/>
            <wp:effectExtent l="0" t="0" r="0" b="698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35" cy="649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651F" w14:textId="77777777" w:rsidR="008A2369" w:rsidRPr="001A1418" w:rsidRDefault="008A2369" w:rsidP="00D64361">
      <w:pPr>
        <w:ind w:left="360"/>
        <w:rPr>
          <w:color w:val="000000" w:themeColor="text1"/>
        </w:rPr>
      </w:pPr>
    </w:p>
    <w:p w14:paraId="62FFD169" w14:textId="1AC78381" w:rsidR="006C1596" w:rsidRPr="001A1418" w:rsidRDefault="006C1596" w:rsidP="006C1596">
      <w:pPr>
        <w:ind w:firstLineChars="200" w:firstLine="420"/>
        <w:rPr>
          <w:rFonts w:ascii="Century" w:eastAsia="HG丸ｺﾞｼｯｸM-PRO" w:hAnsi="Century" w:cs="Times New Roman"/>
          <w:color w:val="000000" w:themeColor="text1"/>
          <w:sz w:val="22"/>
          <w:szCs w:val="21"/>
        </w:rPr>
      </w:pPr>
      <w:r w:rsidRPr="001A1418">
        <w:rPr>
          <w:rFonts w:hint="eastAsia"/>
          <w:color w:val="000000" w:themeColor="text1"/>
        </w:rPr>
        <w:t>上記のとおり申し込みます。</w:t>
      </w:r>
      <w:r w:rsidRPr="001A1418">
        <w:rPr>
          <w:color w:val="000000" w:themeColor="text1"/>
        </w:rPr>
        <w:t xml:space="preserve">                                 </w:t>
      </w:r>
      <w:r w:rsidR="008F245E" w:rsidRPr="001A1418">
        <w:rPr>
          <w:rFonts w:hint="eastAsia"/>
          <w:color w:val="000000" w:themeColor="text1"/>
        </w:rPr>
        <w:t xml:space="preserve">　　　　　　</w:t>
      </w:r>
      <w:r w:rsidRPr="001A1418">
        <w:rPr>
          <w:color w:val="000000" w:themeColor="text1"/>
        </w:rPr>
        <w:t xml:space="preserve"> </w:t>
      </w:r>
      <w:r w:rsidRPr="001A1418">
        <w:rPr>
          <w:rFonts w:hint="eastAsia"/>
          <w:color w:val="000000" w:themeColor="text1"/>
        </w:rPr>
        <w:t>令和</w:t>
      </w:r>
      <w:r w:rsidR="004726F0">
        <w:rPr>
          <w:rFonts w:hint="eastAsia"/>
          <w:color w:val="000000" w:themeColor="text1"/>
        </w:rPr>
        <w:t>６</w:t>
      </w:r>
      <w:r w:rsidRPr="001A1418">
        <w:rPr>
          <w:rFonts w:hint="eastAsia"/>
          <w:color w:val="000000" w:themeColor="text1"/>
        </w:rPr>
        <w:t>年　　月　　日</w:t>
      </w:r>
    </w:p>
    <w:sectPr w:rsidR="006C1596" w:rsidRPr="001A1418" w:rsidSect="009B1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E566" w14:textId="77777777" w:rsidR="009B139F" w:rsidRDefault="009B139F" w:rsidP="00226754">
      <w:r>
        <w:separator/>
      </w:r>
    </w:p>
  </w:endnote>
  <w:endnote w:type="continuationSeparator" w:id="0">
    <w:p w14:paraId="05455971" w14:textId="77777777" w:rsidR="009B139F" w:rsidRDefault="009B139F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8FCD" w14:textId="77777777" w:rsidR="009B139F" w:rsidRDefault="009B139F" w:rsidP="00226754">
      <w:r>
        <w:separator/>
      </w:r>
    </w:p>
  </w:footnote>
  <w:footnote w:type="continuationSeparator" w:id="0">
    <w:p w14:paraId="61773394" w14:textId="77777777" w:rsidR="009B139F" w:rsidRDefault="009B139F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93C"/>
    <w:rsid w:val="00040D37"/>
    <w:rsid w:val="0005484A"/>
    <w:rsid w:val="00061A53"/>
    <w:rsid w:val="00066BCB"/>
    <w:rsid w:val="00070DF0"/>
    <w:rsid w:val="00071108"/>
    <w:rsid w:val="00071230"/>
    <w:rsid w:val="0007166C"/>
    <w:rsid w:val="000739F8"/>
    <w:rsid w:val="0008083F"/>
    <w:rsid w:val="00095E98"/>
    <w:rsid w:val="000963C7"/>
    <w:rsid w:val="000A3226"/>
    <w:rsid w:val="000A38DC"/>
    <w:rsid w:val="000B0E96"/>
    <w:rsid w:val="000B4DFD"/>
    <w:rsid w:val="000B5FB5"/>
    <w:rsid w:val="000B61E4"/>
    <w:rsid w:val="000B7E6B"/>
    <w:rsid w:val="000D0AE2"/>
    <w:rsid w:val="000D10AD"/>
    <w:rsid w:val="000E2322"/>
    <w:rsid w:val="000E5D17"/>
    <w:rsid w:val="000F0173"/>
    <w:rsid w:val="000F237C"/>
    <w:rsid w:val="000F2A37"/>
    <w:rsid w:val="00102463"/>
    <w:rsid w:val="00106A6E"/>
    <w:rsid w:val="00117A65"/>
    <w:rsid w:val="0012153A"/>
    <w:rsid w:val="00121B73"/>
    <w:rsid w:val="00126FED"/>
    <w:rsid w:val="001277C8"/>
    <w:rsid w:val="0013182B"/>
    <w:rsid w:val="00131EDE"/>
    <w:rsid w:val="00145DB1"/>
    <w:rsid w:val="001537C3"/>
    <w:rsid w:val="00165DCE"/>
    <w:rsid w:val="00187E77"/>
    <w:rsid w:val="00193084"/>
    <w:rsid w:val="00193910"/>
    <w:rsid w:val="00194AB5"/>
    <w:rsid w:val="001A0881"/>
    <w:rsid w:val="001A1418"/>
    <w:rsid w:val="001B3156"/>
    <w:rsid w:val="001B5225"/>
    <w:rsid w:val="001B73AF"/>
    <w:rsid w:val="001C385C"/>
    <w:rsid w:val="001D528B"/>
    <w:rsid w:val="001D5B04"/>
    <w:rsid w:val="001E7318"/>
    <w:rsid w:val="001E78EF"/>
    <w:rsid w:val="001F30BB"/>
    <w:rsid w:val="00200A73"/>
    <w:rsid w:val="00202018"/>
    <w:rsid w:val="002050BA"/>
    <w:rsid w:val="0021076A"/>
    <w:rsid w:val="0021572A"/>
    <w:rsid w:val="00216D62"/>
    <w:rsid w:val="00224206"/>
    <w:rsid w:val="00224478"/>
    <w:rsid w:val="00226754"/>
    <w:rsid w:val="00231FC6"/>
    <w:rsid w:val="002320E0"/>
    <w:rsid w:val="0023215D"/>
    <w:rsid w:val="0024197F"/>
    <w:rsid w:val="00243592"/>
    <w:rsid w:val="0024591D"/>
    <w:rsid w:val="002506BF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3094"/>
    <w:rsid w:val="00286CF1"/>
    <w:rsid w:val="00290B04"/>
    <w:rsid w:val="002A5AC0"/>
    <w:rsid w:val="002B1705"/>
    <w:rsid w:val="002B476E"/>
    <w:rsid w:val="002D4AFB"/>
    <w:rsid w:val="002D65F3"/>
    <w:rsid w:val="002E18FE"/>
    <w:rsid w:val="002E635F"/>
    <w:rsid w:val="002F06EF"/>
    <w:rsid w:val="002F0FE2"/>
    <w:rsid w:val="002F33F9"/>
    <w:rsid w:val="002F4FCD"/>
    <w:rsid w:val="002F5707"/>
    <w:rsid w:val="0030398A"/>
    <w:rsid w:val="00311297"/>
    <w:rsid w:val="003118AD"/>
    <w:rsid w:val="00321F69"/>
    <w:rsid w:val="003337F2"/>
    <w:rsid w:val="003356DB"/>
    <w:rsid w:val="00350571"/>
    <w:rsid w:val="00362DD5"/>
    <w:rsid w:val="00362E9D"/>
    <w:rsid w:val="00362EF1"/>
    <w:rsid w:val="0037740E"/>
    <w:rsid w:val="00385EC2"/>
    <w:rsid w:val="00385F8D"/>
    <w:rsid w:val="00390888"/>
    <w:rsid w:val="003920D1"/>
    <w:rsid w:val="00395217"/>
    <w:rsid w:val="003A665A"/>
    <w:rsid w:val="003A6AF1"/>
    <w:rsid w:val="003B282B"/>
    <w:rsid w:val="003B39E5"/>
    <w:rsid w:val="003C2F90"/>
    <w:rsid w:val="003D0190"/>
    <w:rsid w:val="003D5E30"/>
    <w:rsid w:val="003D5F2C"/>
    <w:rsid w:val="003E15C0"/>
    <w:rsid w:val="003E28EE"/>
    <w:rsid w:val="003E7EFA"/>
    <w:rsid w:val="003F6A9D"/>
    <w:rsid w:val="004047C5"/>
    <w:rsid w:val="00411F59"/>
    <w:rsid w:val="004146CE"/>
    <w:rsid w:val="00417E86"/>
    <w:rsid w:val="00420E34"/>
    <w:rsid w:val="004229FB"/>
    <w:rsid w:val="00423D3A"/>
    <w:rsid w:val="004243F1"/>
    <w:rsid w:val="004267D6"/>
    <w:rsid w:val="00427367"/>
    <w:rsid w:val="004350CD"/>
    <w:rsid w:val="00441A61"/>
    <w:rsid w:val="004726F0"/>
    <w:rsid w:val="004920F0"/>
    <w:rsid w:val="00495AE5"/>
    <w:rsid w:val="004A766A"/>
    <w:rsid w:val="004B2F09"/>
    <w:rsid w:val="004C00A1"/>
    <w:rsid w:val="004D137A"/>
    <w:rsid w:val="004E0E09"/>
    <w:rsid w:val="004E11BC"/>
    <w:rsid w:val="004E309A"/>
    <w:rsid w:val="004E4F9C"/>
    <w:rsid w:val="004F26F0"/>
    <w:rsid w:val="004F66BC"/>
    <w:rsid w:val="004F7D67"/>
    <w:rsid w:val="00524750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5CD9"/>
    <w:rsid w:val="005B6FEF"/>
    <w:rsid w:val="005C2C82"/>
    <w:rsid w:val="005D2E8D"/>
    <w:rsid w:val="005E4145"/>
    <w:rsid w:val="005E5538"/>
    <w:rsid w:val="005E58AD"/>
    <w:rsid w:val="005F725E"/>
    <w:rsid w:val="00601188"/>
    <w:rsid w:val="00602048"/>
    <w:rsid w:val="00602CF7"/>
    <w:rsid w:val="006048B1"/>
    <w:rsid w:val="006079E1"/>
    <w:rsid w:val="00613C56"/>
    <w:rsid w:val="0061428A"/>
    <w:rsid w:val="00616A4C"/>
    <w:rsid w:val="00622767"/>
    <w:rsid w:val="006371EC"/>
    <w:rsid w:val="00641ED3"/>
    <w:rsid w:val="00642F0D"/>
    <w:rsid w:val="006667B4"/>
    <w:rsid w:val="00670C8C"/>
    <w:rsid w:val="0067309D"/>
    <w:rsid w:val="006807FD"/>
    <w:rsid w:val="0068212F"/>
    <w:rsid w:val="00691FD4"/>
    <w:rsid w:val="00693F08"/>
    <w:rsid w:val="006A72AF"/>
    <w:rsid w:val="006C1596"/>
    <w:rsid w:val="006D3DF7"/>
    <w:rsid w:val="006E4BCA"/>
    <w:rsid w:val="006F4640"/>
    <w:rsid w:val="007011EC"/>
    <w:rsid w:val="00703EBD"/>
    <w:rsid w:val="007107C6"/>
    <w:rsid w:val="007110A8"/>
    <w:rsid w:val="00722712"/>
    <w:rsid w:val="00724CDA"/>
    <w:rsid w:val="00725ECC"/>
    <w:rsid w:val="00731195"/>
    <w:rsid w:val="0075213C"/>
    <w:rsid w:val="00752C17"/>
    <w:rsid w:val="00752CD4"/>
    <w:rsid w:val="007548C1"/>
    <w:rsid w:val="00760C4C"/>
    <w:rsid w:val="00765D80"/>
    <w:rsid w:val="007707BF"/>
    <w:rsid w:val="007A4C6A"/>
    <w:rsid w:val="007A51AC"/>
    <w:rsid w:val="007A6D98"/>
    <w:rsid w:val="007C00F4"/>
    <w:rsid w:val="007D2787"/>
    <w:rsid w:val="007D5734"/>
    <w:rsid w:val="007D753F"/>
    <w:rsid w:val="007F19E3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0403"/>
    <w:rsid w:val="0082164A"/>
    <w:rsid w:val="00823547"/>
    <w:rsid w:val="00824229"/>
    <w:rsid w:val="0083085A"/>
    <w:rsid w:val="00834380"/>
    <w:rsid w:val="00843BB8"/>
    <w:rsid w:val="0084773F"/>
    <w:rsid w:val="00852C21"/>
    <w:rsid w:val="00856A57"/>
    <w:rsid w:val="00870C14"/>
    <w:rsid w:val="0087369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D4C01"/>
    <w:rsid w:val="008F245E"/>
    <w:rsid w:val="00900BB2"/>
    <w:rsid w:val="00905A77"/>
    <w:rsid w:val="00911D29"/>
    <w:rsid w:val="00915081"/>
    <w:rsid w:val="00931474"/>
    <w:rsid w:val="0093172B"/>
    <w:rsid w:val="00933162"/>
    <w:rsid w:val="0095366D"/>
    <w:rsid w:val="00954A61"/>
    <w:rsid w:val="0095740F"/>
    <w:rsid w:val="00961C38"/>
    <w:rsid w:val="00967138"/>
    <w:rsid w:val="00967B63"/>
    <w:rsid w:val="00970DF1"/>
    <w:rsid w:val="00991B9E"/>
    <w:rsid w:val="00993AF6"/>
    <w:rsid w:val="009B139F"/>
    <w:rsid w:val="009B585E"/>
    <w:rsid w:val="009C224A"/>
    <w:rsid w:val="009C4EF4"/>
    <w:rsid w:val="009D1816"/>
    <w:rsid w:val="009D4F2D"/>
    <w:rsid w:val="009E2483"/>
    <w:rsid w:val="009E3E2E"/>
    <w:rsid w:val="009E3F2E"/>
    <w:rsid w:val="009E5B86"/>
    <w:rsid w:val="009E5DB3"/>
    <w:rsid w:val="009F0205"/>
    <w:rsid w:val="009F232A"/>
    <w:rsid w:val="009F3BF3"/>
    <w:rsid w:val="00A17305"/>
    <w:rsid w:val="00A175BA"/>
    <w:rsid w:val="00A22A1C"/>
    <w:rsid w:val="00A259A7"/>
    <w:rsid w:val="00A30EA5"/>
    <w:rsid w:val="00A325D5"/>
    <w:rsid w:val="00A35415"/>
    <w:rsid w:val="00A450F9"/>
    <w:rsid w:val="00A4545D"/>
    <w:rsid w:val="00A53E59"/>
    <w:rsid w:val="00A54B48"/>
    <w:rsid w:val="00A62309"/>
    <w:rsid w:val="00A6364A"/>
    <w:rsid w:val="00A71555"/>
    <w:rsid w:val="00A7275D"/>
    <w:rsid w:val="00A72EB4"/>
    <w:rsid w:val="00A7334D"/>
    <w:rsid w:val="00A8465D"/>
    <w:rsid w:val="00A966ED"/>
    <w:rsid w:val="00A97E91"/>
    <w:rsid w:val="00AA3202"/>
    <w:rsid w:val="00AA3D32"/>
    <w:rsid w:val="00AB0F6C"/>
    <w:rsid w:val="00AC006D"/>
    <w:rsid w:val="00AD2475"/>
    <w:rsid w:val="00AE264C"/>
    <w:rsid w:val="00AE2DBA"/>
    <w:rsid w:val="00AE3A7F"/>
    <w:rsid w:val="00AE5D07"/>
    <w:rsid w:val="00AE6075"/>
    <w:rsid w:val="00AE7440"/>
    <w:rsid w:val="00AF13FC"/>
    <w:rsid w:val="00B00105"/>
    <w:rsid w:val="00B01428"/>
    <w:rsid w:val="00B11A8B"/>
    <w:rsid w:val="00B125C2"/>
    <w:rsid w:val="00B14E2A"/>
    <w:rsid w:val="00B16DCB"/>
    <w:rsid w:val="00B24059"/>
    <w:rsid w:val="00B266CD"/>
    <w:rsid w:val="00B276A1"/>
    <w:rsid w:val="00B34E6A"/>
    <w:rsid w:val="00B36B8B"/>
    <w:rsid w:val="00B36E4B"/>
    <w:rsid w:val="00B41C0A"/>
    <w:rsid w:val="00B44F23"/>
    <w:rsid w:val="00B6379C"/>
    <w:rsid w:val="00B64A50"/>
    <w:rsid w:val="00B753D8"/>
    <w:rsid w:val="00B80DA8"/>
    <w:rsid w:val="00B8480A"/>
    <w:rsid w:val="00B85227"/>
    <w:rsid w:val="00B9453B"/>
    <w:rsid w:val="00BA403F"/>
    <w:rsid w:val="00BB2A1A"/>
    <w:rsid w:val="00BC3CB4"/>
    <w:rsid w:val="00BC47E7"/>
    <w:rsid w:val="00BE1A02"/>
    <w:rsid w:val="00BE2E86"/>
    <w:rsid w:val="00BE6B14"/>
    <w:rsid w:val="00BF2CC2"/>
    <w:rsid w:val="00BF4C03"/>
    <w:rsid w:val="00BF6592"/>
    <w:rsid w:val="00C019B7"/>
    <w:rsid w:val="00C06FA4"/>
    <w:rsid w:val="00C07979"/>
    <w:rsid w:val="00C11F7C"/>
    <w:rsid w:val="00C1268D"/>
    <w:rsid w:val="00C14ABE"/>
    <w:rsid w:val="00C2206C"/>
    <w:rsid w:val="00C2210A"/>
    <w:rsid w:val="00C26C7D"/>
    <w:rsid w:val="00C27174"/>
    <w:rsid w:val="00C344C9"/>
    <w:rsid w:val="00C36F67"/>
    <w:rsid w:val="00C4203E"/>
    <w:rsid w:val="00C43E92"/>
    <w:rsid w:val="00C46807"/>
    <w:rsid w:val="00C53D42"/>
    <w:rsid w:val="00C56BFA"/>
    <w:rsid w:val="00C77600"/>
    <w:rsid w:val="00C8201C"/>
    <w:rsid w:val="00C8613F"/>
    <w:rsid w:val="00C87E4A"/>
    <w:rsid w:val="00C916DC"/>
    <w:rsid w:val="00C94B42"/>
    <w:rsid w:val="00C95DB6"/>
    <w:rsid w:val="00CA2E66"/>
    <w:rsid w:val="00CB1885"/>
    <w:rsid w:val="00CB41CF"/>
    <w:rsid w:val="00CB64CC"/>
    <w:rsid w:val="00CC093A"/>
    <w:rsid w:val="00CC763C"/>
    <w:rsid w:val="00CC77BC"/>
    <w:rsid w:val="00CD1206"/>
    <w:rsid w:val="00CD1D7C"/>
    <w:rsid w:val="00CE058B"/>
    <w:rsid w:val="00CE0667"/>
    <w:rsid w:val="00CE52D1"/>
    <w:rsid w:val="00CF65B7"/>
    <w:rsid w:val="00D00D23"/>
    <w:rsid w:val="00D02DC8"/>
    <w:rsid w:val="00D15075"/>
    <w:rsid w:val="00D170AA"/>
    <w:rsid w:val="00D22D6B"/>
    <w:rsid w:val="00D23D51"/>
    <w:rsid w:val="00D24BED"/>
    <w:rsid w:val="00D264AB"/>
    <w:rsid w:val="00D27568"/>
    <w:rsid w:val="00D3649E"/>
    <w:rsid w:val="00D4633B"/>
    <w:rsid w:val="00D51A05"/>
    <w:rsid w:val="00D55421"/>
    <w:rsid w:val="00D6068A"/>
    <w:rsid w:val="00D64361"/>
    <w:rsid w:val="00D64D87"/>
    <w:rsid w:val="00D75A4E"/>
    <w:rsid w:val="00D94828"/>
    <w:rsid w:val="00DA110D"/>
    <w:rsid w:val="00DA35D4"/>
    <w:rsid w:val="00DA580E"/>
    <w:rsid w:val="00DB7FA7"/>
    <w:rsid w:val="00DC2FA2"/>
    <w:rsid w:val="00DC5F38"/>
    <w:rsid w:val="00DC7F4F"/>
    <w:rsid w:val="00DD0BCF"/>
    <w:rsid w:val="00DD0FA6"/>
    <w:rsid w:val="00DD3CF0"/>
    <w:rsid w:val="00DD56B9"/>
    <w:rsid w:val="00DD6410"/>
    <w:rsid w:val="00DD7F65"/>
    <w:rsid w:val="00DE6345"/>
    <w:rsid w:val="00DE69CF"/>
    <w:rsid w:val="00DF10A0"/>
    <w:rsid w:val="00DF6569"/>
    <w:rsid w:val="00E00BC1"/>
    <w:rsid w:val="00E01205"/>
    <w:rsid w:val="00E01D6E"/>
    <w:rsid w:val="00E034EA"/>
    <w:rsid w:val="00E05B80"/>
    <w:rsid w:val="00E16741"/>
    <w:rsid w:val="00E17F4F"/>
    <w:rsid w:val="00E21221"/>
    <w:rsid w:val="00E217D2"/>
    <w:rsid w:val="00E307A1"/>
    <w:rsid w:val="00E34D80"/>
    <w:rsid w:val="00E420B1"/>
    <w:rsid w:val="00E42F43"/>
    <w:rsid w:val="00E509BB"/>
    <w:rsid w:val="00E57886"/>
    <w:rsid w:val="00E65247"/>
    <w:rsid w:val="00E66C4E"/>
    <w:rsid w:val="00E67114"/>
    <w:rsid w:val="00E675AA"/>
    <w:rsid w:val="00E71C88"/>
    <w:rsid w:val="00E74006"/>
    <w:rsid w:val="00E75401"/>
    <w:rsid w:val="00E80AF5"/>
    <w:rsid w:val="00E87733"/>
    <w:rsid w:val="00E87B4A"/>
    <w:rsid w:val="00E90344"/>
    <w:rsid w:val="00E906AF"/>
    <w:rsid w:val="00E91DAE"/>
    <w:rsid w:val="00E93641"/>
    <w:rsid w:val="00E944B5"/>
    <w:rsid w:val="00E95610"/>
    <w:rsid w:val="00EA3C8A"/>
    <w:rsid w:val="00EB1207"/>
    <w:rsid w:val="00ED1D65"/>
    <w:rsid w:val="00ED3A94"/>
    <w:rsid w:val="00ED732C"/>
    <w:rsid w:val="00EE1E77"/>
    <w:rsid w:val="00EE2EB5"/>
    <w:rsid w:val="00EF0F1F"/>
    <w:rsid w:val="00EF1C9B"/>
    <w:rsid w:val="00EF27D9"/>
    <w:rsid w:val="00EF53E7"/>
    <w:rsid w:val="00F02D9C"/>
    <w:rsid w:val="00F045B4"/>
    <w:rsid w:val="00F047CC"/>
    <w:rsid w:val="00F04A95"/>
    <w:rsid w:val="00F2529A"/>
    <w:rsid w:val="00F27A41"/>
    <w:rsid w:val="00F33B47"/>
    <w:rsid w:val="00F3406A"/>
    <w:rsid w:val="00F35093"/>
    <w:rsid w:val="00F353B7"/>
    <w:rsid w:val="00F42E46"/>
    <w:rsid w:val="00F47BEF"/>
    <w:rsid w:val="00F538A4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AE2"/>
    <w:rsid w:val="00FA7B53"/>
    <w:rsid w:val="00FB4163"/>
    <w:rsid w:val="00FB5C08"/>
    <w:rsid w:val="00FC5BF3"/>
    <w:rsid w:val="00FD0A54"/>
    <w:rsid w:val="00FD1E3D"/>
    <w:rsid w:val="00FD78E8"/>
    <w:rsid w:val="00FE0D4B"/>
    <w:rsid w:val="00FE4F03"/>
    <w:rsid w:val="00FF1A4E"/>
    <w:rsid w:val="00FF3452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54"/>
  </w:style>
  <w:style w:type="paragraph" w:styleId="a5">
    <w:name w:val="footer"/>
    <w:basedOn w:val="a"/>
    <w:link w:val="a6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浅野 雅之</cp:lastModifiedBy>
  <cp:revision>2</cp:revision>
  <cp:lastPrinted>2024-04-02T07:00:00Z</cp:lastPrinted>
  <dcterms:created xsi:type="dcterms:W3CDTF">2024-04-15T11:52:00Z</dcterms:created>
  <dcterms:modified xsi:type="dcterms:W3CDTF">2024-04-15T11:52:00Z</dcterms:modified>
</cp:coreProperties>
</file>